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A7" w:rsidRDefault="000A64A7" w:rsidP="000A64A7">
      <w:pPr>
        <w:jc w:val="center"/>
        <w:rPr>
          <w:color w:val="FF0000"/>
          <w:sz w:val="24"/>
          <w:szCs w:val="24"/>
        </w:rPr>
      </w:pPr>
    </w:p>
    <w:p w:rsidR="000A64A7" w:rsidRDefault="000A64A7" w:rsidP="000A64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7E42EF" w:rsidRPr="000A64A7" w:rsidRDefault="000A64A7" w:rsidP="000A64A7">
      <w:pPr>
        <w:spacing w:after="0"/>
        <w:ind w:firstLine="567"/>
        <w:jc w:val="both"/>
        <w:rPr>
          <w:sz w:val="24"/>
          <w:szCs w:val="24"/>
        </w:rPr>
      </w:pPr>
      <w:r w:rsidRPr="000A64A7">
        <w:rPr>
          <w:i/>
          <w:sz w:val="16"/>
          <w:szCs w:val="16"/>
        </w:rPr>
        <w:t>nazwa podmiotu leczniczego</w:t>
      </w:r>
      <w:r w:rsidR="007E42EF">
        <w:tab/>
      </w:r>
      <w:r w:rsidR="007E42EF">
        <w:tab/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="007E42EF" w:rsidRPr="000A64A7">
        <w:rPr>
          <w:i/>
          <w:sz w:val="16"/>
          <w:szCs w:val="16"/>
        </w:rPr>
        <w:t>miejscowość</w:t>
      </w:r>
      <w:r w:rsidRPr="000A64A7">
        <w:rPr>
          <w:i/>
          <w:sz w:val="16"/>
          <w:szCs w:val="16"/>
        </w:rPr>
        <w:t>,</w:t>
      </w:r>
      <w:r w:rsidR="007E42EF" w:rsidRPr="000A64A7">
        <w:rPr>
          <w:i/>
          <w:sz w:val="16"/>
          <w:szCs w:val="16"/>
        </w:rPr>
        <w:t xml:space="preserve"> data</w:t>
      </w:r>
    </w:p>
    <w:p w:rsidR="007E42EF" w:rsidRDefault="007E42EF" w:rsidP="000A64A7">
      <w:pPr>
        <w:jc w:val="both"/>
      </w:pPr>
    </w:p>
    <w:p w:rsidR="007E42EF" w:rsidRPr="00C14B77" w:rsidRDefault="007E42EF" w:rsidP="000A64A7">
      <w:pPr>
        <w:jc w:val="center"/>
        <w:rPr>
          <w:b/>
        </w:rPr>
      </w:pPr>
      <w:r w:rsidRPr="00C14B77">
        <w:rPr>
          <w:b/>
        </w:rPr>
        <w:t>Karta badania lekarskiego</w:t>
      </w:r>
      <w:r w:rsidR="000A64A7">
        <w:rPr>
          <w:b/>
        </w:rPr>
        <w:t xml:space="preserve"> </w:t>
      </w:r>
      <w:r w:rsidRPr="00C14B77">
        <w:rPr>
          <w:b/>
        </w:rPr>
        <w:t>osoby zatrzymanej</w:t>
      </w:r>
    </w:p>
    <w:p w:rsidR="007E42EF" w:rsidRDefault="007E42EF" w:rsidP="000A64A7">
      <w:pPr>
        <w:jc w:val="both"/>
      </w:pPr>
    </w:p>
    <w:p w:rsidR="000A64A7" w:rsidRDefault="000A64A7" w:rsidP="000A64A7">
      <w:pPr>
        <w:jc w:val="both"/>
      </w:pPr>
      <w:r>
        <w:t>Imię: …………………………………………………. Nazwisko: ……………………………………………………………  Płeć: K/M *</w:t>
      </w:r>
    </w:p>
    <w:p w:rsidR="000A64A7" w:rsidRDefault="000A64A7" w:rsidP="000A64A7">
      <w:pPr>
        <w:jc w:val="both"/>
      </w:pPr>
      <w:r>
        <w:t>Data urodzenia lub wiek: ……………………………. Narodowość/obywatelstwo:* ……………………………………….</w:t>
      </w:r>
    </w:p>
    <w:p w:rsidR="000A64A7" w:rsidRDefault="000A64A7" w:rsidP="000A64A7">
      <w:pPr>
        <w:jc w:val="both"/>
      </w:pPr>
      <w:r>
        <w:t>Dokument potwierdzający tożsamość/brak dokumentu: * …………………………………………………………………..</w:t>
      </w:r>
    </w:p>
    <w:p w:rsidR="007E42EF" w:rsidRDefault="007E42EF" w:rsidP="000A64A7">
      <w:pPr>
        <w:jc w:val="both"/>
      </w:pPr>
      <w:r>
        <w:t>Wywiad, badanie przedmiotowe:</w:t>
      </w:r>
      <w:r w:rsidR="000A64A7">
        <w:t xml:space="preserve"> 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7E42EF" w:rsidRDefault="007E42EF" w:rsidP="000A64A7">
      <w:pPr>
        <w:jc w:val="both"/>
      </w:pPr>
      <w:r>
        <w:t>Badania dodatkowe/konsultacje:</w:t>
      </w:r>
      <w:r w:rsidR="000A64A7">
        <w:t xml:space="preserve"> ………………………………………………………………………………………………………… ………………….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7E42EF" w:rsidRDefault="007E42EF" w:rsidP="000A64A7">
      <w:pPr>
        <w:jc w:val="both"/>
      </w:pPr>
      <w:r>
        <w:t>Rozpoznanie:</w:t>
      </w:r>
      <w:r w:rsidR="000A64A7">
        <w:t xml:space="preserve"> ……………………………………………………………………………………………………………………………………….</w:t>
      </w:r>
    </w:p>
    <w:p w:rsidR="007E42EF" w:rsidRDefault="007E42EF" w:rsidP="000A64A7">
      <w:pPr>
        <w:jc w:val="both"/>
      </w:pPr>
      <w:r>
        <w:t>Podano/zlecono*:</w:t>
      </w:r>
      <w:r w:rsidR="000A64A7">
        <w:t xml:space="preserve"> ………………………………………………………………………………………………………………………………..</w:t>
      </w:r>
    </w:p>
    <w:p w:rsidR="00B31D34" w:rsidRDefault="007E42EF" w:rsidP="00B31D34">
      <w:pPr>
        <w:jc w:val="both"/>
      </w:pPr>
      <w:r>
        <w:t>Stwierdza się:</w:t>
      </w:r>
      <w:r w:rsidR="000A64A7">
        <w:t>*</w:t>
      </w:r>
    </w:p>
    <w:p w:rsid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brak przeciwwskazań do zatrzymania badanego w areszcie / pomieszczeniach przeznaczonych dla osób</w:t>
      </w:r>
      <w:r>
        <w:rPr>
          <w:color w:val="000000"/>
        </w:rPr>
        <w:t xml:space="preserve"> </w:t>
      </w:r>
      <w:r w:rsidRPr="00B31D34">
        <w:rPr>
          <w:color w:val="000000"/>
        </w:rPr>
        <w:t>zatrzymanych / strzeżonym ośrodku dla cudzoziemców</w:t>
      </w:r>
      <w:r>
        <w:rPr>
          <w:color w:val="000000"/>
          <w:position w:val="9"/>
          <w:vertAlign w:val="superscript"/>
        </w:rPr>
        <w:t>*</w:t>
      </w:r>
      <w:r w:rsidRPr="00B31D34">
        <w:rPr>
          <w:color w:val="000000"/>
        </w:rPr>
        <w:t>;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badanego kieruje się do:</w:t>
      </w:r>
      <w:r>
        <w:rPr>
          <w:color w:val="000000"/>
        </w:rPr>
        <w:t xml:space="preserve"> ………………………………………………………………………………………………………………</w:t>
      </w:r>
    </w:p>
    <w:p w:rsidR="00B31D34" w:rsidRDefault="00B31D34" w:rsidP="00B31D34">
      <w:pPr>
        <w:pStyle w:val="Akapitzlist"/>
        <w:ind w:left="426"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……………………………………………………………………………………………………………………………………………………..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nie wykonano badania z powodu:</w:t>
      </w:r>
      <w:r>
        <w:rPr>
          <w:color w:val="000000"/>
        </w:rPr>
        <w:t xml:space="preserve"> ……………………………………………………………………………………………….</w:t>
      </w:r>
    </w:p>
    <w:p w:rsidR="00B31D34" w:rsidRDefault="00B31D34" w:rsidP="00B31D34">
      <w:pPr>
        <w:pStyle w:val="Akapitzlist"/>
        <w:ind w:left="426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zatrzymany powinien otrzymać kserokopię ww. zaświadczenia w momencie zwolnienia / przenoszenia</w:t>
      </w:r>
      <w:r>
        <w:rPr>
          <w:color w:val="000000"/>
        </w:rPr>
        <w:t xml:space="preserve"> </w:t>
      </w:r>
      <w:r w:rsidRPr="00B31D34">
        <w:rPr>
          <w:color w:val="000000"/>
        </w:rPr>
        <w:t>z aresztu;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 </w:t>
      </w:r>
      <w:r w:rsidRPr="00B31D34">
        <w:rPr>
          <w:color w:val="000000"/>
        </w:rPr>
        <w:t>inne: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…………………………………………………………………………………………………………………………………………….</w:t>
      </w:r>
    </w:p>
    <w:p w:rsidR="00B31D34" w:rsidRDefault="00B31D34" w:rsidP="00B31D34">
      <w:pPr>
        <w:jc w:val="both"/>
      </w:pPr>
    </w:p>
    <w:p w:rsidR="00B31D34" w:rsidRDefault="00B31D34" w:rsidP="00B31D34">
      <w:pPr>
        <w:jc w:val="both"/>
      </w:pPr>
    </w:p>
    <w:p w:rsidR="00B31D34" w:rsidRDefault="00B31D34" w:rsidP="00B31D34">
      <w:pPr>
        <w:pStyle w:val="Default"/>
        <w:jc w:val="right"/>
      </w:pPr>
      <w:r>
        <w:t>……………………………………………………….</w:t>
      </w:r>
    </w:p>
    <w:p w:rsidR="00B31D34" w:rsidRPr="00B31D34" w:rsidRDefault="00B31D34" w:rsidP="00B31D34">
      <w:pPr>
        <w:jc w:val="right"/>
      </w:pPr>
      <w:r>
        <w:t xml:space="preserve"> </w:t>
      </w:r>
      <w:r>
        <w:rPr>
          <w:color w:val="000000"/>
          <w:sz w:val="14"/>
          <w:szCs w:val="14"/>
        </w:rPr>
        <w:t>data, pieczątka lub oznaczenie lekarza przeprowadzającego badania i jego podpis</w:t>
      </w:r>
      <w:r>
        <w:rPr>
          <w:color w:val="000000"/>
          <w:sz w:val="13"/>
          <w:szCs w:val="13"/>
        </w:rPr>
        <w:t>**</w:t>
      </w:r>
    </w:p>
    <w:sectPr w:rsidR="00B31D34" w:rsidRPr="00B31D34" w:rsidSect="0098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66" w:rsidRDefault="00D62966">
      <w:pPr>
        <w:spacing w:after="0" w:line="240" w:lineRule="auto"/>
      </w:pPr>
      <w:r>
        <w:separator/>
      </w:r>
    </w:p>
  </w:endnote>
  <w:endnote w:type="continuationSeparator" w:id="0">
    <w:p w:rsidR="00D62966" w:rsidRDefault="00D6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2" w:rsidRDefault="00153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34" w:rsidRPr="00B31D34" w:rsidRDefault="00B31D34" w:rsidP="00B31D34">
    <w:pPr>
      <w:pStyle w:val="Default"/>
      <w:spacing w:line="211" w:lineRule="atLeast"/>
      <w:jc w:val="both"/>
      <w:rPr>
        <w:rFonts w:asciiTheme="minorHAnsi" w:hAnsiTheme="minorHAnsi" w:cstheme="minorHAnsi"/>
        <w:sz w:val="16"/>
        <w:szCs w:val="16"/>
      </w:rPr>
    </w:pPr>
    <w:r w:rsidRPr="00B31D34">
      <w:rPr>
        <w:rFonts w:asciiTheme="minorHAnsi" w:hAnsiTheme="minorHAnsi" w:cstheme="minorHAnsi"/>
        <w:sz w:val="16"/>
        <w:szCs w:val="16"/>
      </w:rPr>
      <w:t>* Właściwe podkreślić.</w:t>
    </w:r>
  </w:p>
  <w:p w:rsidR="00B31D34" w:rsidRPr="00B31D34" w:rsidRDefault="00B31D34" w:rsidP="00B31D34">
    <w:pPr>
      <w:pStyle w:val="Stopka"/>
      <w:jc w:val="both"/>
      <w:rPr>
        <w:rFonts w:cstheme="minorHAnsi"/>
      </w:rPr>
    </w:pPr>
    <w:r w:rsidRPr="00B31D34">
      <w:rPr>
        <w:rFonts w:cstheme="minorHAnsi"/>
        <w:sz w:val="16"/>
        <w:szCs w:val="16"/>
      </w:rPr>
      <w:t>** Oznaczenie odpowiadające wzorowi pieczęci lekarza przeprowadzającego badania. Dane mogą być naniesione także w formie naklejki lub odręcznie.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2" w:rsidRDefault="00153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66" w:rsidRDefault="00D62966">
      <w:pPr>
        <w:spacing w:after="0" w:line="240" w:lineRule="auto"/>
      </w:pPr>
      <w:r>
        <w:separator/>
      </w:r>
    </w:p>
  </w:footnote>
  <w:footnote w:type="continuationSeparator" w:id="0">
    <w:p w:rsidR="00D62966" w:rsidRDefault="00D6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2" w:rsidRDefault="001535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8D27A7" w:rsidRDefault="00153592" w:rsidP="00C612F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3</w:t>
    </w:r>
    <w:bookmarkStart w:id="0" w:name="_GoBack"/>
    <w:bookmarkEnd w:id="0"/>
    <w:r w:rsidR="008D27A7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2" w:rsidRDefault="001535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35828"/>
    <w:multiLevelType w:val="hybridMultilevel"/>
    <w:tmpl w:val="6218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EF"/>
    <w:rsid w:val="000A64A7"/>
    <w:rsid w:val="000C476B"/>
    <w:rsid w:val="000E7DB4"/>
    <w:rsid w:val="00140958"/>
    <w:rsid w:val="00153592"/>
    <w:rsid w:val="00196131"/>
    <w:rsid w:val="001D6F8C"/>
    <w:rsid w:val="0021447C"/>
    <w:rsid w:val="002522DD"/>
    <w:rsid w:val="00255E11"/>
    <w:rsid w:val="002824A3"/>
    <w:rsid w:val="002E568B"/>
    <w:rsid w:val="002E69BF"/>
    <w:rsid w:val="00323BB4"/>
    <w:rsid w:val="00345B48"/>
    <w:rsid w:val="00394394"/>
    <w:rsid w:val="00432487"/>
    <w:rsid w:val="005C4B14"/>
    <w:rsid w:val="005E464C"/>
    <w:rsid w:val="005F06D4"/>
    <w:rsid w:val="0069063A"/>
    <w:rsid w:val="007D5A35"/>
    <w:rsid w:val="007E42EF"/>
    <w:rsid w:val="00800630"/>
    <w:rsid w:val="008D27A7"/>
    <w:rsid w:val="009101E2"/>
    <w:rsid w:val="00933AB1"/>
    <w:rsid w:val="009C6587"/>
    <w:rsid w:val="009E01FF"/>
    <w:rsid w:val="00A62B8E"/>
    <w:rsid w:val="00A66683"/>
    <w:rsid w:val="00B31D34"/>
    <w:rsid w:val="00B3299F"/>
    <w:rsid w:val="00B4326B"/>
    <w:rsid w:val="00B762BC"/>
    <w:rsid w:val="00B9386F"/>
    <w:rsid w:val="00BF63C7"/>
    <w:rsid w:val="00CB7B73"/>
    <w:rsid w:val="00CD6633"/>
    <w:rsid w:val="00D62966"/>
    <w:rsid w:val="00D76454"/>
    <w:rsid w:val="00DB6A96"/>
    <w:rsid w:val="00DC08B3"/>
    <w:rsid w:val="00DC2BE5"/>
    <w:rsid w:val="00E26DB7"/>
    <w:rsid w:val="00E32CE5"/>
    <w:rsid w:val="00EE5D94"/>
    <w:rsid w:val="00EF6516"/>
    <w:rsid w:val="00F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DB87D-69B7-4D06-9A5B-613D290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2E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F"/>
    <w:rPr>
      <w:rFonts w:asciiTheme="minorHAnsi" w:hAnsiTheme="minorHAnsi"/>
      <w:sz w:val="22"/>
    </w:rPr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BC"/>
    <w:rPr>
      <w:rFonts w:asciiTheme="minorHAnsi" w:hAnsiTheme="minorHAnsi"/>
      <w:sz w:val="22"/>
    </w:rPr>
  </w:style>
  <w:style w:type="paragraph" w:customStyle="1" w:styleId="Default">
    <w:name w:val="Default"/>
    <w:rsid w:val="000A64A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Wolny Piotr</dc:creator>
  <cp:lastModifiedBy>Łotys Bartosz</cp:lastModifiedBy>
  <cp:revision>2</cp:revision>
  <cp:lastPrinted>2018-12-05T10:50:00Z</cp:lastPrinted>
  <dcterms:created xsi:type="dcterms:W3CDTF">2024-02-14T11:07:00Z</dcterms:created>
  <dcterms:modified xsi:type="dcterms:W3CDTF">2024-02-14T11:07:00Z</dcterms:modified>
</cp:coreProperties>
</file>